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35969" w:rsidP="00235969" w:rsidRDefault="00235969" w14:paraId="5FEFE507" w14:textId="4A7E3359">
      <w:pPr>
        <w:rPr>
          <w:rFonts w:ascii="Century Schoolbook" w:hAnsi="Century Schoolbook"/>
          <w:b/>
          <w:bCs/>
          <w:sz w:val="44"/>
          <w:szCs w:val="44"/>
        </w:rPr>
      </w:pPr>
    </w:p>
    <w:p w:rsidR="00235969" w:rsidP="00AB2A55" w:rsidRDefault="00235969" w14:paraId="4E744354" w14:textId="77777777">
      <w:pPr>
        <w:ind w:left="720" w:firstLine="720"/>
        <w:rPr>
          <w:rFonts w:ascii="Century Schoolbook" w:hAnsi="Century Schoolbook"/>
          <w:b/>
          <w:bCs/>
          <w:sz w:val="44"/>
          <w:szCs w:val="44"/>
        </w:rPr>
      </w:pPr>
    </w:p>
    <w:p w:rsidR="00DB0DB7" w:rsidP="00AB2A55" w:rsidRDefault="00DB0DB7" w14:paraId="30135A05" w14:textId="0079746E">
      <w:pPr>
        <w:ind w:left="720" w:firstLine="720"/>
        <w:rPr>
          <w:rFonts w:ascii="Century Schoolbook" w:hAnsi="Century Schoolbook"/>
          <w:b/>
          <w:bCs/>
          <w:sz w:val="44"/>
          <w:szCs w:val="44"/>
        </w:rPr>
      </w:pPr>
      <w:r>
        <w:rPr>
          <w:rFonts w:ascii="Century Schoolbook" w:hAnsi="Century Schoolbook"/>
          <w:b/>
          <w:bCs/>
          <w:sz w:val="44"/>
          <w:szCs w:val="44"/>
        </w:rPr>
        <w:t xml:space="preserve">TOWN OF FORESTPORT </w:t>
      </w:r>
    </w:p>
    <w:p w:rsidR="00DB0DB7" w:rsidP="00DB0DB7" w:rsidRDefault="00DB0DB7" w14:paraId="7171492E" w14:textId="6A6E9A6F">
      <w:pPr>
        <w:jc w:val="center"/>
        <w:rPr>
          <w:rFonts w:ascii="Century Schoolbook" w:hAnsi="Century Schoolbook"/>
          <w:b/>
          <w:bCs/>
          <w:sz w:val="44"/>
          <w:szCs w:val="44"/>
        </w:rPr>
      </w:pPr>
      <w:r>
        <w:rPr>
          <w:rFonts w:ascii="Century Schoolbook" w:hAnsi="Century Schoolbook"/>
          <w:b/>
          <w:bCs/>
          <w:sz w:val="44"/>
          <w:szCs w:val="44"/>
        </w:rPr>
        <w:t xml:space="preserve">PLANNING BOARD </w:t>
      </w:r>
      <w:r w:rsidR="00F6136C">
        <w:rPr>
          <w:rFonts w:ascii="Century Schoolbook" w:hAnsi="Century Schoolbook"/>
          <w:b/>
          <w:bCs/>
          <w:sz w:val="44"/>
          <w:szCs w:val="44"/>
        </w:rPr>
        <w:t>AGENDA</w:t>
      </w:r>
    </w:p>
    <w:p w:rsidR="00363A43" w:rsidP="00DB0DB7" w:rsidRDefault="00363A43" w14:paraId="23608949" w14:textId="77777777">
      <w:pPr>
        <w:pStyle w:val="ListParagraph"/>
        <w:spacing w:after="0" w:line="240" w:lineRule="auto"/>
        <w:ind w:left="0"/>
        <w:jc w:val="center"/>
        <w:rPr>
          <w:sz w:val="32"/>
          <w:szCs w:val="32"/>
        </w:rPr>
      </w:pPr>
    </w:p>
    <w:p w:rsidR="00DB0DB7" w:rsidP="00DB0DB7" w:rsidRDefault="00DF2183" w14:paraId="221161F9" w14:textId="4B1B79B3">
      <w:pPr>
        <w:pStyle w:val="ListParagraph"/>
        <w:spacing w:after="0" w:line="240" w:lineRule="auto"/>
        <w:ind w:left="0"/>
        <w:jc w:val="center"/>
        <w:rPr>
          <w:sz w:val="32"/>
          <w:szCs w:val="32"/>
        </w:rPr>
      </w:pPr>
      <w:r>
        <w:rPr>
          <w:sz w:val="32"/>
          <w:szCs w:val="32"/>
        </w:rPr>
        <w:t>July</w:t>
      </w:r>
      <w:r w:rsidR="0028482D">
        <w:rPr>
          <w:sz w:val="32"/>
          <w:szCs w:val="32"/>
        </w:rPr>
        <w:t xml:space="preserve"> 9</w:t>
      </w:r>
      <w:r w:rsidR="00C753DA">
        <w:rPr>
          <w:sz w:val="32"/>
          <w:szCs w:val="32"/>
        </w:rPr>
        <w:t>, 2025</w:t>
      </w:r>
    </w:p>
    <w:p w:rsidR="00547C79" w:rsidP="006E3829" w:rsidRDefault="00547C79" w14:paraId="059ACA77" w14:textId="77777777">
      <w:pPr>
        <w:spacing w:after="0" w:line="240" w:lineRule="auto"/>
        <w:rPr>
          <w:rFonts w:ascii="Century Schoolbook" w:hAnsi="Century Schoolbook"/>
          <w:sz w:val="24"/>
          <w:szCs w:val="24"/>
          <w:u w:val="single"/>
        </w:rPr>
      </w:pPr>
    </w:p>
    <w:p w:rsidR="004C7FEF" w:rsidP="006E3829" w:rsidRDefault="004C7FEF" w14:paraId="33CA57FD" w14:textId="77777777">
      <w:pPr>
        <w:spacing w:after="0" w:line="240" w:lineRule="auto"/>
        <w:rPr>
          <w:rFonts w:ascii="Century Schoolbook" w:hAnsi="Century Schoolbook"/>
          <w:sz w:val="24"/>
          <w:szCs w:val="24"/>
          <w:u w:val="single"/>
        </w:rPr>
      </w:pPr>
    </w:p>
    <w:p w:rsidRPr="00B729B1" w:rsidR="006E3829" w:rsidP="006E3829" w:rsidRDefault="006E3829" w14:paraId="6E289299" w14:textId="54421134">
      <w:pPr>
        <w:spacing w:after="0" w:line="240" w:lineRule="auto"/>
        <w:rPr>
          <w:rFonts w:ascii="Century Schoolbook" w:hAnsi="Century Schoolbook"/>
          <w:sz w:val="24"/>
          <w:szCs w:val="24"/>
        </w:rPr>
      </w:pPr>
      <w:r w:rsidRPr="00B729B1">
        <w:rPr>
          <w:rFonts w:ascii="Century Schoolbook" w:hAnsi="Century Schoolbook"/>
          <w:sz w:val="24"/>
          <w:szCs w:val="24"/>
          <w:u w:val="single"/>
        </w:rPr>
        <w:t>MEMBERS</w:t>
      </w:r>
      <w:r w:rsidRPr="00B729B1">
        <w:rPr>
          <w:rFonts w:ascii="Century Schoolbook" w:hAnsi="Century Schoolbook"/>
          <w:sz w:val="24"/>
          <w:szCs w:val="24"/>
        </w:rPr>
        <w:t>:</w:t>
      </w:r>
    </w:p>
    <w:p w:rsidR="006E3829" w:rsidP="006E3829" w:rsidRDefault="006E3829" w14:paraId="258CDCAA" w14:textId="5ED0FC90">
      <w:pPr>
        <w:spacing w:after="0" w:line="240" w:lineRule="auto"/>
        <w:rPr>
          <w:rFonts w:ascii="Century Schoolbook" w:hAnsi="Century Schoolbook"/>
          <w:sz w:val="24"/>
          <w:szCs w:val="24"/>
        </w:rPr>
      </w:pPr>
      <w:r w:rsidRPr="00B729B1">
        <w:rPr>
          <w:rFonts w:ascii="Century Schoolbook" w:hAnsi="Century Schoolbook"/>
          <w:sz w:val="24"/>
          <w:szCs w:val="24"/>
        </w:rPr>
        <w:t>Paul Rejman – Chairman</w:t>
      </w:r>
      <w:r w:rsidRPr="00B729B1">
        <w:rPr>
          <w:rFonts w:ascii="Century Schoolbook" w:hAnsi="Century Schoolbook"/>
          <w:sz w:val="24"/>
          <w:szCs w:val="24"/>
        </w:rPr>
        <w:tab/>
      </w:r>
      <w:r w:rsidRPr="00B729B1"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 w:rsidR="00E436FF">
        <w:rPr>
          <w:rFonts w:ascii="Century Schoolbook" w:hAnsi="Century Schoolbook"/>
          <w:sz w:val="24"/>
          <w:szCs w:val="24"/>
        </w:rPr>
        <w:tab/>
      </w:r>
      <w:r w:rsidR="00E436FF">
        <w:rPr>
          <w:rFonts w:ascii="Century Schoolbook" w:hAnsi="Century Schoolbook"/>
          <w:sz w:val="24"/>
          <w:szCs w:val="24"/>
        </w:rPr>
        <w:tab/>
      </w:r>
      <w:r w:rsidR="000144AF">
        <w:rPr>
          <w:rFonts w:ascii="Century Schoolbook" w:hAnsi="Century Schoolbook"/>
          <w:sz w:val="24"/>
          <w:szCs w:val="24"/>
        </w:rPr>
        <w:t>Allison Damiano-DeTraglia</w:t>
      </w:r>
    </w:p>
    <w:p w:rsidR="0028482D" w:rsidP="006E3829" w:rsidRDefault="006E3829" w14:paraId="12599FF4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</w:t>
      </w:r>
      <w:r w:rsidRPr="00B729B1">
        <w:rPr>
          <w:rFonts w:ascii="Century Schoolbook" w:hAnsi="Century Schoolbook"/>
          <w:sz w:val="24"/>
          <w:szCs w:val="24"/>
        </w:rPr>
        <w:t>dam Daktor</w:t>
      </w:r>
      <w:r>
        <w:rPr>
          <w:rFonts w:ascii="Century Schoolbook" w:hAnsi="Century Schoolbook"/>
          <w:sz w:val="24"/>
          <w:szCs w:val="24"/>
        </w:rPr>
        <w:t xml:space="preserve"> – Co-Chairman   </w:t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 w:rsidR="00E436FF">
        <w:rPr>
          <w:rFonts w:ascii="Century Schoolbook" w:hAnsi="Century Schoolbook"/>
          <w:sz w:val="24"/>
          <w:szCs w:val="24"/>
        </w:rPr>
        <w:tab/>
      </w:r>
      <w:r w:rsidRPr="00B729B1" w:rsidR="000144AF">
        <w:rPr>
          <w:rFonts w:ascii="Century Schoolbook" w:hAnsi="Century Schoolbook"/>
          <w:sz w:val="24"/>
          <w:szCs w:val="24"/>
        </w:rPr>
        <w:t>Tyler</w:t>
      </w:r>
      <w:r w:rsidR="0028482D">
        <w:rPr>
          <w:rFonts w:ascii="Century Schoolbook" w:hAnsi="Century Schoolbook"/>
          <w:sz w:val="24"/>
          <w:szCs w:val="24"/>
        </w:rPr>
        <w:t xml:space="preserve"> Terry</w:t>
      </w:r>
    </w:p>
    <w:p w:rsidRPr="00CE32FA" w:rsidR="006E3829" w:rsidP="006E3829" w:rsidRDefault="0028482D" w14:paraId="40DAA224" w14:textId="68FEB1D0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Eric Waldo</w:t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>
        <w:rPr>
          <w:rFonts w:ascii="Century Schoolbook" w:hAnsi="Century Schoolbook"/>
          <w:sz w:val="24"/>
          <w:szCs w:val="24"/>
        </w:rPr>
        <w:tab/>
      </w:r>
      <w:r w:rsidRPr="00B729B1" w:rsidR="006E3829">
        <w:rPr>
          <w:rFonts w:ascii="Century Schoolbook" w:hAnsi="Century Schoolbook"/>
          <w:sz w:val="24"/>
          <w:szCs w:val="24"/>
        </w:rPr>
        <w:t>Sandy Pascucci, Secretary</w:t>
      </w:r>
      <w:r w:rsidRPr="00CE32FA" w:rsidR="006E3829">
        <w:rPr>
          <w:rFonts w:ascii="Century Schoolbook" w:hAnsi="Century Schoolbook"/>
          <w:sz w:val="24"/>
          <w:szCs w:val="24"/>
        </w:rPr>
        <w:t xml:space="preserve"> </w:t>
      </w:r>
    </w:p>
    <w:p w:rsidR="006E3829" w:rsidP="006E3829" w:rsidRDefault="006E3829" w14:paraId="1D33E0FC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="004C7FEF" w:rsidP="00A03967" w:rsidRDefault="004C7FEF" w14:paraId="4BC8D974" w14:textId="77777777">
      <w:pPr>
        <w:spacing w:after="0" w:line="240" w:lineRule="auto"/>
        <w:jc w:val="center"/>
        <w:rPr>
          <w:rFonts w:ascii="Century Schoolbook" w:hAnsi="Century Schoolbook"/>
          <w:b/>
          <w:bCs/>
          <w:sz w:val="24"/>
          <w:szCs w:val="24"/>
          <w:u w:val="single"/>
        </w:rPr>
      </w:pPr>
    </w:p>
    <w:p w:rsidRPr="00BB47B5" w:rsidR="00E436FF" w:rsidP="00E436FF" w:rsidRDefault="00E436FF" w14:paraId="61D428A3" w14:textId="77777777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Century Schoolbook" w:hAnsi="Century Schoolbook"/>
          <w:sz w:val="24"/>
          <w:szCs w:val="24"/>
        </w:rPr>
      </w:pPr>
      <w:r w:rsidRPr="00BB47B5">
        <w:rPr>
          <w:rFonts w:ascii="Century Schoolbook" w:hAnsi="Century Schoolbook"/>
          <w:sz w:val="24"/>
          <w:szCs w:val="24"/>
        </w:rPr>
        <w:t>Call Meeting to order</w:t>
      </w:r>
    </w:p>
    <w:p w:rsidR="00E436FF" w:rsidP="00E436FF" w:rsidRDefault="00E436FF" w14:paraId="2327DA25" w14:textId="77777777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Century Schoolbook" w:hAnsi="Century Schoolbook"/>
          <w:sz w:val="24"/>
          <w:szCs w:val="24"/>
        </w:rPr>
      </w:pPr>
      <w:r w:rsidRPr="00B729B1">
        <w:rPr>
          <w:rFonts w:ascii="Century Schoolbook" w:hAnsi="Century Schoolbook"/>
          <w:sz w:val="24"/>
          <w:szCs w:val="24"/>
        </w:rPr>
        <w:t>Pledge of Allegiance</w:t>
      </w:r>
    </w:p>
    <w:p w:rsidR="00DF2183" w:rsidP="00DF2183" w:rsidRDefault="00DF2183" w14:paraId="640F32EE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="00DF2183" w:rsidP="00DF2183" w:rsidRDefault="00DF2183" w14:paraId="5C2D3994" w14:textId="1E9F4DB4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  <w:r>
        <w:rPr>
          <w:rFonts w:ascii="Century Schoolbook" w:hAnsi="Century Schoolbook"/>
          <w:sz w:val="24"/>
          <w:szCs w:val="24"/>
        </w:rPr>
        <w:t xml:space="preserve"> </w:t>
      </w:r>
      <w:r w:rsidR="00091359">
        <w:rPr>
          <w:rFonts w:ascii="Century Schoolbook" w:hAnsi="Century Schoolbook"/>
          <w:b/>
          <w:bCs/>
          <w:sz w:val="24"/>
          <w:szCs w:val="24"/>
          <w:u w:val="single"/>
        </w:rPr>
        <w:t>PUBLIC HEARING</w:t>
      </w:r>
      <w:r w:rsidRPr="004B182F" w:rsidR="00091359">
        <w:rPr>
          <w:rFonts w:ascii="Century Schoolbook" w:hAnsi="Century Schoolbook" w:cstheme="minorHAnsi"/>
          <w:b/>
          <w:bCs/>
          <w:sz w:val="24"/>
          <w:szCs w:val="24"/>
          <w:u w:val="single"/>
        </w:rPr>
        <w:t xml:space="preserve"> </w:t>
      </w:r>
    </w:p>
    <w:p w:rsidR="004B182F" w:rsidP="004B182F" w:rsidRDefault="004B182F" w14:paraId="1A349B3E" w14:textId="77777777">
      <w:pPr>
        <w:pStyle w:val="ListParagraph"/>
        <w:numPr>
          <w:ilvl w:val="0"/>
          <w:numId w:val="13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H. Bauza, Subdivision, Tax ID 67.001-3-3, 12062 Woodhull St, </w:t>
      </w:r>
      <w:proofErr w:type="spellStart"/>
      <w:r>
        <w:rPr>
          <w:rFonts w:ascii="Century Schoolbook" w:hAnsi="Century Schoolbook"/>
          <w:sz w:val="24"/>
          <w:szCs w:val="24"/>
        </w:rPr>
        <w:t>Forestport</w:t>
      </w:r>
      <w:proofErr w:type="spellEnd"/>
      <w:r>
        <w:rPr>
          <w:rFonts w:ascii="Century Schoolbook" w:hAnsi="Century Schoolbook"/>
          <w:sz w:val="24"/>
          <w:szCs w:val="24"/>
        </w:rPr>
        <w:t xml:space="preserve"> </w:t>
      </w:r>
    </w:p>
    <w:p w:rsidR="0060740F" w:rsidP="004B182F" w:rsidRDefault="004B182F" w14:paraId="1AB37831" w14:textId="3D3A7519">
      <w:pPr>
        <w:pStyle w:val="ListParagraph"/>
        <w:numPr>
          <w:ilvl w:val="0"/>
          <w:numId w:val="14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Bailey)</w:t>
      </w:r>
    </w:p>
    <w:p w:rsidRPr="004B182F" w:rsidR="004B182F" w:rsidP="004B182F" w:rsidRDefault="004B182F" w14:paraId="46D38FA5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="00091359" w:rsidP="00DF2183" w:rsidRDefault="00091359" w14:paraId="3F78241E" w14:textId="77777777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</w:p>
    <w:p w:rsidR="0060740F" w:rsidP="00DF2183" w:rsidRDefault="00091359" w14:paraId="3392BEEF" w14:textId="3FF8EE8A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  <w:r>
        <w:rPr>
          <w:rFonts w:ascii="Century Schoolbook" w:hAnsi="Century Schoolbook"/>
          <w:b/>
          <w:bCs/>
          <w:sz w:val="24"/>
          <w:szCs w:val="24"/>
          <w:u w:val="single"/>
        </w:rPr>
        <w:t>BOARD MEETING</w:t>
      </w:r>
    </w:p>
    <w:p w:rsidRPr="004B182F" w:rsidR="004B182F" w:rsidP="004B182F" w:rsidRDefault="004B182F" w14:paraId="5991913E" w14:textId="7B99585E">
      <w:pPr>
        <w:pStyle w:val="ListParagraph"/>
        <w:numPr>
          <w:ilvl w:val="0"/>
          <w:numId w:val="12"/>
        </w:num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  <w:r w:rsidRPr="004B182F">
        <w:rPr>
          <w:rFonts w:ascii="Century Schoolbook" w:hAnsi="Century Schoolbook"/>
          <w:sz w:val="24"/>
          <w:szCs w:val="24"/>
        </w:rPr>
        <w:t xml:space="preserve">Review and Approve </w:t>
      </w:r>
      <w:r>
        <w:rPr>
          <w:rFonts w:ascii="Century Schoolbook" w:hAnsi="Century Schoolbook"/>
          <w:sz w:val="24"/>
          <w:szCs w:val="24"/>
        </w:rPr>
        <w:t>May14,</w:t>
      </w:r>
      <w:r w:rsidRPr="004B182F">
        <w:rPr>
          <w:rFonts w:ascii="Century Schoolbook" w:hAnsi="Century Schoolbook"/>
          <w:sz w:val="24"/>
          <w:szCs w:val="24"/>
        </w:rPr>
        <w:t xml:space="preserve"> 2025 Minutes</w:t>
      </w:r>
    </w:p>
    <w:p w:rsidR="004B182F" w:rsidP="004B182F" w:rsidRDefault="004B182F" w14:paraId="5D429AD1" w14:textId="77777777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</w:p>
    <w:p w:rsidR="004B182F" w:rsidP="004B182F" w:rsidRDefault="004B182F" w14:paraId="75E28A35" w14:textId="77777777">
      <w:pPr>
        <w:pStyle w:val="ListParagraph"/>
        <w:numPr>
          <w:ilvl w:val="0"/>
          <w:numId w:val="13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H. Bauza, Subdivision, Tax ID 67.001-3-3, 12062 Woodhull St, </w:t>
      </w:r>
      <w:proofErr w:type="spellStart"/>
      <w:r>
        <w:rPr>
          <w:rFonts w:ascii="Century Schoolbook" w:hAnsi="Century Schoolbook"/>
          <w:sz w:val="24"/>
          <w:szCs w:val="24"/>
        </w:rPr>
        <w:t>Forestport</w:t>
      </w:r>
      <w:proofErr w:type="spellEnd"/>
      <w:r>
        <w:rPr>
          <w:rFonts w:ascii="Century Schoolbook" w:hAnsi="Century Schoolbook"/>
          <w:sz w:val="24"/>
          <w:szCs w:val="24"/>
        </w:rPr>
        <w:t xml:space="preserve"> </w:t>
      </w:r>
    </w:p>
    <w:p w:rsidRPr="00091359" w:rsidR="004B182F" w:rsidP="00091359" w:rsidRDefault="004B182F" w14:paraId="3E18BD70" w14:textId="0BA3EF1B">
      <w:pPr>
        <w:pStyle w:val="ListParagraph"/>
        <w:numPr>
          <w:ilvl w:val="0"/>
          <w:numId w:val="15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 w:rsidRPr="00091359">
        <w:rPr>
          <w:rFonts w:ascii="Century Schoolbook" w:hAnsi="Century Schoolbook"/>
          <w:sz w:val="24"/>
          <w:szCs w:val="24"/>
        </w:rPr>
        <w:t>Bailey)</w:t>
      </w:r>
    </w:p>
    <w:p w:rsidR="004B182F" w:rsidP="004B182F" w:rsidRDefault="004B182F" w14:paraId="7B096A9E" w14:textId="77777777">
      <w:pPr>
        <w:spacing w:after="0" w:line="240" w:lineRule="auto"/>
        <w:rPr>
          <w:rFonts w:ascii="Century Schoolbook" w:hAnsi="Century Schoolbook" w:cstheme="minorHAnsi"/>
          <w:b/>
          <w:bCs/>
          <w:sz w:val="24"/>
          <w:szCs w:val="24"/>
          <w:u w:val="single"/>
        </w:rPr>
      </w:pPr>
    </w:p>
    <w:p w:rsidRPr="004B182F" w:rsidR="004B182F" w:rsidP="004B182F" w:rsidRDefault="004B182F" w14:paraId="63AA37D2" w14:textId="1529AE1E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  <w:r w:rsidRPr="004B182F">
        <w:rPr>
          <w:rFonts w:ascii="Century Schoolbook" w:hAnsi="Century Schoolbook" w:cstheme="minorHAnsi"/>
          <w:b/>
          <w:bCs/>
          <w:sz w:val="24"/>
          <w:szCs w:val="24"/>
          <w:u w:val="single"/>
        </w:rPr>
        <w:t>New Business</w:t>
      </w:r>
    </w:p>
    <w:p w:rsidR="0060740F" w:rsidP="0060740F" w:rsidRDefault="0060740F" w14:paraId="6ABCE97E" w14:textId="77777777">
      <w:pPr>
        <w:pStyle w:val="ListParagraph"/>
        <w:numPr>
          <w:ilvl w:val="0"/>
          <w:numId w:val="12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H. Regner:  Subdivision, Tax ID 51.000-2-63.2, Lots 42S and 43S, Snowbird Lake   (A. Bailey)</w:t>
      </w:r>
    </w:p>
    <w:p w:rsidR="0012076E" w:rsidP="0012076E" w:rsidRDefault="0012076E" w14:paraId="3866CABC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Pr="0012076E" w:rsidR="004B182F" w:rsidP="0012076E" w:rsidRDefault="0012076E" w14:paraId="61371D5F" w14:textId="27819AEE">
      <w:pPr>
        <w:pStyle w:val="ListParagraph"/>
        <w:numPr>
          <w:ilvl w:val="0"/>
          <w:numId w:val="12"/>
        </w:num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R. Reith:  2-Lot Subdivision, Tax ID 8.000-1-2.3, 13422 Rt. 28 (D. Frymire)</w:t>
      </w:r>
    </w:p>
    <w:p w:rsidRPr="004B182F" w:rsidR="00E436FF" w:rsidP="004B182F" w:rsidRDefault="00E436FF" w14:paraId="4AE88A9E" w14:textId="020AD78A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="00E436FF" w:rsidP="00F15568" w:rsidRDefault="00E436FF" w14:paraId="2F578E28" w14:textId="05600C69">
      <w:pPr>
        <w:spacing w:after="0" w:line="240" w:lineRule="auto"/>
        <w:rPr>
          <w:rFonts w:ascii="Century Schoolbook" w:hAnsi="Century Schoolbook" w:cstheme="minorHAnsi"/>
          <w:sz w:val="24"/>
          <w:szCs w:val="24"/>
        </w:rPr>
      </w:pPr>
      <w:r>
        <w:rPr>
          <w:rFonts w:ascii="Century Schoolbook" w:hAnsi="Century Schoolbook" w:cstheme="minorHAnsi"/>
          <w:sz w:val="24"/>
          <w:szCs w:val="24"/>
        </w:rPr>
        <w:t xml:space="preserve"> </w:t>
      </w:r>
    </w:p>
    <w:p w:rsidRPr="000144AF" w:rsidR="000144AF" w:rsidP="00E436FF" w:rsidRDefault="000144AF" w14:paraId="039B4F1F" w14:textId="78FB7DEA">
      <w:pPr>
        <w:spacing w:after="0" w:line="240" w:lineRule="auto"/>
        <w:rPr>
          <w:rFonts w:ascii="Century Schoolbook" w:hAnsi="Century Schoolbook" w:cstheme="minorHAnsi"/>
          <w:b/>
          <w:bCs/>
          <w:sz w:val="24"/>
          <w:szCs w:val="24"/>
          <w:u w:val="single"/>
        </w:rPr>
      </w:pPr>
      <w:r w:rsidRPr="000144AF">
        <w:rPr>
          <w:rFonts w:ascii="Century Schoolbook" w:hAnsi="Century Schoolbook" w:cstheme="minorHAnsi"/>
          <w:b/>
          <w:bCs/>
          <w:sz w:val="24"/>
          <w:szCs w:val="24"/>
          <w:u w:val="single"/>
        </w:rPr>
        <w:t>Old Business</w:t>
      </w:r>
      <w:r w:rsidR="00E436FF">
        <w:rPr>
          <w:rFonts w:ascii="Century Schoolbook" w:hAnsi="Century Schoolbook" w:cstheme="minorHAnsi"/>
          <w:b/>
          <w:bCs/>
          <w:sz w:val="24"/>
          <w:szCs w:val="24"/>
          <w:u w:val="single"/>
        </w:rPr>
        <w:t>:</w:t>
      </w:r>
    </w:p>
    <w:p w:rsidR="00E436FF" w:rsidP="0086537C" w:rsidRDefault="00E436FF" w14:paraId="5CE94D20" w14:textId="77777777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</w:p>
    <w:p w:rsidR="0086537C" w:rsidP="0086537C" w:rsidRDefault="0086537C" w14:paraId="506430ED" w14:textId="055E21D0">
      <w:pPr>
        <w:spacing w:after="0" w:line="240" w:lineRule="auto"/>
        <w:rPr>
          <w:rFonts w:ascii="Century Schoolbook" w:hAnsi="Century Schoolbook"/>
          <w:sz w:val="24"/>
          <w:szCs w:val="24"/>
        </w:rPr>
      </w:pPr>
      <w:r w:rsidRPr="55717466" w:rsidR="0086537C">
        <w:rPr>
          <w:rFonts w:ascii="Century Schoolbook" w:hAnsi="Century Schoolbook"/>
          <w:b w:val="1"/>
          <w:bCs w:val="1"/>
          <w:sz w:val="24"/>
          <w:szCs w:val="24"/>
          <w:u w:val="single"/>
        </w:rPr>
        <w:t>Discussion:</w:t>
      </w:r>
      <w:r w:rsidRPr="55717466" w:rsidR="005C4AD4">
        <w:rPr>
          <w:rFonts w:ascii="Century Schoolbook" w:hAnsi="Century Schoolbook"/>
          <w:b w:val="1"/>
          <w:bCs w:val="1"/>
          <w:sz w:val="24"/>
          <w:szCs w:val="24"/>
          <w:u w:val="single"/>
        </w:rPr>
        <w:t xml:space="preserve"> </w:t>
      </w:r>
      <w:r w:rsidRPr="55717466" w:rsidR="005C4AD4">
        <w:rPr>
          <w:rFonts w:ascii="Century Schoolbook" w:hAnsi="Century Schoolbook"/>
          <w:sz w:val="24"/>
          <w:szCs w:val="24"/>
        </w:rPr>
        <w:t xml:space="preserve">  </w:t>
      </w:r>
      <w:r w:rsidRPr="55717466" w:rsidR="5788A64F">
        <w:rPr>
          <w:rFonts w:ascii="Century Schoolbook" w:hAnsi="Century Schoolbook"/>
          <w:sz w:val="24"/>
          <w:szCs w:val="24"/>
        </w:rPr>
        <w:t>Solar Law (continued from May meeting)</w:t>
      </w:r>
    </w:p>
    <w:p w:rsidR="00B15772" w:rsidP="0086537C" w:rsidRDefault="00B15772" w14:paraId="740FAA21" w14:textId="77777777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:rsidR="004C7FEF" w:rsidP="0086537C" w:rsidRDefault="004C7FEF" w14:paraId="374FFB32" w14:textId="77777777">
      <w:pPr>
        <w:spacing w:after="0" w:line="240" w:lineRule="auto"/>
        <w:rPr>
          <w:rFonts w:ascii="Century Schoolbook" w:hAnsi="Century Schoolbook"/>
          <w:b/>
          <w:bCs/>
          <w:sz w:val="24"/>
          <w:szCs w:val="24"/>
          <w:u w:val="single"/>
        </w:rPr>
      </w:pPr>
    </w:p>
    <w:p w:rsidR="00722A36" w:rsidP="00722A36" w:rsidRDefault="00722A36" w14:paraId="6D878A63" w14:textId="5A6F92D0">
      <w:pPr>
        <w:pStyle w:val="ListParagraph"/>
        <w:spacing w:after="0" w:line="240" w:lineRule="auto"/>
        <w:ind w:left="0"/>
        <w:rPr>
          <w:rFonts w:ascii="Century Schoolbook" w:hAnsi="Century Schoolbook"/>
          <w:sz w:val="24"/>
          <w:szCs w:val="24"/>
        </w:rPr>
      </w:pPr>
      <w:r w:rsidRPr="00F026A4">
        <w:rPr>
          <w:rFonts w:ascii="Century Schoolbook" w:hAnsi="Century Schoolbook"/>
          <w:b/>
          <w:bCs/>
          <w:sz w:val="24"/>
          <w:szCs w:val="24"/>
          <w:u w:val="single"/>
        </w:rPr>
        <w:t>Adjourn Meeting</w:t>
      </w:r>
      <w:r>
        <w:rPr>
          <w:rFonts w:ascii="Century Schoolbook" w:hAnsi="Century Schoolbook"/>
          <w:sz w:val="24"/>
          <w:szCs w:val="24"/>
        </w:rPr>
        <w:t xml:space="preserve">:   Next meeting scheduled for </w:t>
      </w:r>
      <w:r w:rsidR="00091359">
        <w:rPr>
          <w:rFonts w:ascii="Century Schoolbook" w:hAnsi="Century Schoolbook"/>
          <w:sz w:val="24"/>
          <w:szCs w:val="24"/>
        </w:rPr>
        <w:t>August 13</w:t>
      </w:r>
      <w:r w:rsidR="00C4652C">
        <w:rPr>
          <w:rFonts w:ascii="Century Schoolbook" w:hAnsi="Century Schoolbook"/>
          <w:sz w:val="24"/>
          <w:szCs w:val="24"/>
        </w:rPr>
        <w:t>, 2025</w:t>
      </w:r>
    </w:p>
    <w:p w:rsidR="004C0C6F" w:rsidP="00722A36" w:rsidRDefault="004C0C6F" w14:paraId="6E1BF85B" w14:textId="77777777">
      <w:pPr>
        <w:pStyle w:val="ListParagraph"/>
        <w:spacing w:after="0" w:line="240" w:lineRule="auto"/>
        <w:ind w:left="0"/>
        <w:rPr>
          <w:rFonts w:ascii="Century Schoolbook" w:hAnsi="Century Schoolbook"/>
          <w:sz w:val="24"/>
          <w:szCs w:val="24"/>
        </w:rPr>
      </w:pPr>
    </w:p>
    <w:sectPr w:rsidR="004C0C6F" w:rsidSect="00AB2A55">
      <w:pgSz w:w="12240" w:h="15840" w:orient="portrait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07321"/>
    <w:multiLevelType w:val="hybridMultilevel"/>
    <w:tmpl w:val="A5F2A6D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50B79C0"/>
    <w:multiLevelType w:val="hybridMultilevel"/>
    <w:tmpl w:val="1D8A908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7826EF1"/>
    <w:multiLevelType w:val="hybridMultilevel"/>
    <w:tmpl w:val="BA44762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4E749BA"/>
    <w:multiLevelType w:val="hybridMultilevel"/>
    <w:tmpl w:val="661CAD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F1E33FF"/>
    <w:multiLevelType w:val="hybridMultilevel"/>
    <w:tmpl w:val="7542E5A2"/>
    <w:lvl w:ilvl="0" w:tplc="9E4AF012">
      <w:start w:val="1"/>
      <w:numFmt w:val="upperLetter"/>
      <w:lvlText w:val="(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056398"/>
    <w:multiLevelType w:val="hybridMultilevel"/>
    <w:tmpl w:val="71E258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AD04E19"/>
    <w:multiLevelType w:val="hybridMultilevel"/>
    <w:tmpl w:val="A87C21B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B041F7D"/>
    <w:multiLevelType w:val="hybridMultilevel"/>
    <w:tmpl w:val="37B802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4C66A9B"/>
    <w:multiLevelType w:val="hybridMultilevel"/>
    <w:tmpl w:val="B29223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6053BF2"/>
    <w:multiLevelType w:val="hybridMultilevel"/>
    <w:tmpl w:val="00C03432"/>
    <w:lvl w:ilvl="0" w:tplc="756E5A42">
      <w:start w:val="1"/>
      <w:numFmt w:val="upperLetter"/>
      <w:lvlText w:val="(%1.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F46EAD"/>
    <w:multiLevelType w:val="hybridMultilevel"/>
    <w:tmpl w:val="54387F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CFA7E2F"/>
    <w:multiLevelType w:val="hybridMultilevel"/>
    <w:tmpl w:val="0854D47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92C5B32"/>
    <w:multiLevelType w:val="hybridMultilevel"/>
    <w:tmpl w:val="FEE2AA1A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3" w15:restartNumberingAfterBreak="0">
    <w:nsid w:val="7BDB4EF8"/>
    <w:multiLevelType w:val="hybridMultilevel"/>
    <w:tmpl w:val="A02C42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528550">
    <w:abstractNumId w:val="8"/>
  </w:num>
  <w:num w:numId="2" w16cid:durableId="190536483">
    <w:abstractNumId w:val="0"/>
  </w:num>
  <w:num w:numId="3" w16cid:durableId="238830356">
    <w:abstractNumId w:val="12"/>
  </w:num>
  <w:num w:numId="4" w16cid:durableId="1287006593">
    <w:abstractNumId w:val="0"/>
  </w:num>
  <w:num w:numId="5" w16cid:durableId="881941496">
    <w:abstractNumId w:val="1"/>
  </w:num>
  <w:num w:numId="6" w16cid:durableId="769354269">
    <w:abstractNumId w:val="2"/>
  </w:num>
  <w:num w:numId="7" w16cid:durableId="311297989">
    <w:abstractNumId w:val="5"/>
  </w:num>
  <w:num w:numId="8" w16cid:durableId="2061123246">
    <w:abstractNumId w:val="7"/>
  </w:num>
  <w:num w:numId="9" w16cid:durableId="141822992">
    <w:abstractNumId w:val="13"/>
  </w:num>
  <w:num w:numId="10" w16cid:durableId="7801320">
    <w:abstractNumId w:val="6"/>
  </w:num>
  <w:num w:numId="11" w16cid:durableId="1549996505">
    <w:abstractNumId w:val="10"/>
  </w:num>
  <w:num w:numId="12" w16cid:durableId="1319534189">
    <w:abstractNumId w:val="11"/>
  </w:num>
  <w:num w:numId="13" w16cid:durableId="204294433">
    <w:abstractNumId w:val="3"/>
  </w:num>
  <w:num w:numId="14" w16cid:durableId="388696022">
    <w:abstractNumId w:val="9"/>
  </w:num>
  <w:num w:numId="15" w16cid:durableId="3851835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DB7"/>
    <w:rsid w:val="00012915"/>
    <w:rsid w:val="000144AF"/>
    <w:rsid w:val="00091359"/>
    <w:rsid w:val="000A435F"/>
    <w:rsid w:val="000D41BB"/>
    <w:rsid w:val="00112BF0"/>
    <w:rsid w:val="0012076E"/>
    <w:rsid w:val="00130FCB"/>
    <w:rsid w:val="00165B6D"/>
    <w:rsid w:val="00170FE5"/>
    <w:rsid w:val="00174F56"/>
    <w:rsid w:val="00191593"/>
    <w:rsid w:val="001B2D00"/>
    <w:rsid w:val="001F3DCE"/>
    <w:rsid w:val="00201F2D"/>
    <w:rsid w:val="00225432"/>
    <w:rsid w:val="00235969"/>
    <w:rsid w:val="00254BF0"/>
    <w:rsid w:val="0028482D"/>
    <w:rsid w:val="002A0144"/>
    <w:rsid w:val="002D57C9"/>
    <w:rsid w:val="002D683D"/>
    <w:rsid w:val="002E31AE"/>
    <w:rsid w:val="002F57AD"/>
    <w:rsid w:val="00363A43"/>
    <w:rsid w:val="00376809"/>
    <w:rsid w:val="00382C9D"/>
    <w:rsid w:val="00400687"/>
    <w:rsid w:val="004029AE"/>
    <w:rsid w:val="00436795"/>
    <w:rsid w:val="004401EC"/>
    <w:rsid w:val="00456D32"/>
    <w:rsid w:val="004848C8"/>
    <w:rsid w:val="004B182F"/>
    <w:rsid w:val="004C0C6F"/>
    <w:rsid w:val="004C7FEF"/>
    <w:rsid w:val="004D753D"/>
    <w:rsid w:val="00547C79"/>
    <w:rsid w:val="0055066C"/>
    <w:rsid w:val="005572C5"/>
    <w:rsid w:val="005919B3"/>
    <w:rsid w:val="005C4AD4"/>
    <w:rsid w:val="005E1869"/>
    <w:rsid w:val="005E1C72"/>
    <w:rsid w:val="0060740F"/>
    <w:rsid w:val="0066610C"/>
    <w:rsid w:val="006924ED"/>
    <w:rsid w:val="006958A1"/>
    <w:rsid w:val="0069646F"/>
    <w:rsid w:val="006A005D"/>
    <w:rsid w:val="006B6B8B"/>
    <w:rsid w:val="006C1158"/>
    <w:rsid w:val="006C605A"/>
    <w:rsid w:val="006E3829"/>
    <w:rsid w:val="006F46F4"/>
    <w:rsid w:val="00714730"/>
    <w:rsid w:val="00722A36"/>
    <w:rsid w:val="00747482"/>
    <w:rsid w:val="00747979"/>
    <w:rsid w:val="007A2073"/>
    <w:rsid w:val="007B2634"/>
    <w:rsid w:val="007C4FE7"/>
    <w:rsid w:val="007D38D2"/>
    <w:rsid w:val="007D7ED8"/>
    <w:rsid w:val="0080251B"/>
    <w:rsid w:val="0086537C"/>
    <w:rsid w:val="00883DED"/>
    <w:rsid w:val="008B3C80"/>
    <w:rsid w:val="008C26BD"/>
    <w:rsid w:val="008C5FE3"/>
    <w:rsid w:val="008D3CFE"/>
    <w:rsid w:val="00910D43"/>
    <w:rsid w:val="00944ABF"/>
    <w:rsid w:val="009728FA"/>
    <w:rsid w:val="009A0A55"/>
    <w:rsid w:val="009E6963"/>
    <w:rsid w:val="00A03967"/>
    <w:rsid w:val="00A04B5D"/>
    <w:rsid w:val="00A370EE"/>
    <w:rsid w:val="00A82358"/>
    <w:rsid w:val="00A85C36"/>
    <w:rsid w:val="00AB2A55"/>
    <w:rsid w:val="00AF0ADE"/>
    <w:rsid w:val="00AF3799"/>
    <w:rsid w:val="00B032FB"/>
    <w:rsid w:val="00B110A3"/>
    <w:rsid w:val="00B15772"/>
    <w:rsid w:val="00B4170F"/>
    <w:rsid w:val="00B85007"/>
    <w:rsid w:val="00BF7190"/>
    <w:rsid w:val="00C24BF2"/>
    <w:rsid w:val="00C4652C"/>
    <w:rsid w:val="00C63625"/>
    <w:rsid w:val="00C66AA9"/>
    <w:rsid w:val="00C753DA"/>
    <w:rsid w:val="00C87FE1"/>
    <w:rsid w:val="00CC25CD"/>
    <w:rsid w:val="00CC6925"/>
    <w:rsid w:val="00DA440D"/>
    <w:rsid w:val="00DA6A45"/>
    <w:rsid w:val="00DB0DB7"/>
    <w:rsid w:val="00DD2CCF"/>
    <w:rsid w:val="00DF2183"/>
    <w:rsid w:val="00E3069E"/>
    <w:rsid w:val="00E316EA"/>
    <w:rsid w:val="00E35E07"/>
    <w:rsid w:val="00E436FF"/>
    <w:rsid w:val="00ED4F86"/>
    <w:rsid w:val="00F15568"/>
    <w:rsid w:val="00F369DA"/>
    <w:rsid w:val="00F6136C"/>
    <w:rsid w:val="00FC0AE6"/>
    <w:rsid w:val="3D2066DB"/>
    <w:rsid w:val="55717466"/>
    <w:rsid w:val="5788A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ABC8"/>
  <w15:chartTrackingRefBased/>
  <w15:docId w15:val="{75FEF6BD-EDE6-4791-B117-579A8CFC9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B0DB7"/>
    <w:pPr>
      <w:spacing w:line="256" w:lineRule="auto"/>
    </w:pPr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DB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0AE6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4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Planning Dept</dc:creator>
  <keywords/>
  <dc:description/>
  <lastModifiedBy>Planning Department</lastModifiedBy>
  <revision>5</revision>
  <lastPrinted>2024-12-16T14:41:00.0000000Z</lastPrinted>
  <dcterms:created xsi:type="dcterms:W3CDTF">2025-07-02T16:47:00.0000000Z</dcterms:created>
  <dcterms:modified xsi:type="dcterms:W3CDTF">2025-07-08T12:02:10.2742758Z</dcterms:modified>
</coreProperties>
</file>